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/>
        <w:rPr>
          <w:rFonts w:ascii="黑体" w:eastAsia="黑体"/>
          <w:sz w:val="28"/>
          <w:lang w:val="en-US"/>
        </w:rPr>
      </w:pPr>
      <w:r>
        <w:rPr>
          <w:rFonts w:hint="eastAsia" w:ascii="黑体" w:eastAsia="黑体"/>
          <w:spacing w:val="-24"/>
          <w:sz w:val="28"/>
        </w:rPr>
        <w:t xml:space="preserve">附件 </w:t>
      </w:r>
      <w:r>
        <w:rPr>
          <w:rFonts w:hint="eastAsia" w:ascii="黑体" w:eastAsia="黑体"/>
          <w:spacing w:val="-24"/>
          <w:sz w:val="28"/>
          <w:lang w:val="en-US"/>
        </w:rPr>
        <w:t>4</w:t>
      </w:r>
    </w:p>
    <w:p>
      <w:pPr>
        <w:pStyle w:val="6"/>
        <w:spacing w:before="5"/>
        <w:rPr>
          <w:rFonts w:ascii="黑体"/>
          <w:sz w:val="36"/>
        </w:rPr>
      </w:pPr>
      <w:r>
        <w:br w:type="column"/>
      </w:r>
    </w:p>
    <w:p>
      <w:pPr>
        <w:pStyle w:val="4"/>
        <w:spacing w:before="1"/>
        <w:ind w:left="0"/>
        <w:rPr>
          <w:rFonts w:ascii="黑体" w:hAnsi="黑体" w:eastAsia="黑体" w:cs="黑体"/>
        </w:rPr>
      </w:pPr>
    </w:p>
    <w:p>
      <w:pPr>
        <w:pStyle w:val="4"/>
        <w:spacing w:before="1"/>
        <w:ind w:left="0" w:firstLine="220" w:firstLineChars="50"/>
        <w:rPr>
          <w:rFonts w:ascii="方正小标宋简体" w:hAnsi="黑体" w:eastAsia="方正小标宋简体" w:cs="黑体"/>
          <w:b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b w:val="0"/>
          <w:sz w:val="44"/>
          <w:szCs w:val="44"/>
        </w:rPr>
        <w:t>校企合作捐赠协议</w:t>
      </w:r>
    </w:p>
    <w:bookmarkEnd w:id="0"/>
    <w:p>
      <w:pPr>
        <w:pStyle w:val="4"/>
        <w:spacing w:before="1"/>
        <w:ind w:left="0" w:firstLine="220" w:firstLineChars="50"/>
        <w:rPr>
          <w:rFonts w:hint="eastAsia" w:ascii="方正小标宋简体" w:eastAsia="方正小标宋简体"/>
          <w:b w:val="0"/>
          <w:sz w:val="44"/>
          <w:szCs w:val="44"/>
        </w:rPr>
        <w:sectPr>
          <w:footerReference r:id="rId3" w:type="default"/>
          <w:footerReference r:id="rId4" w:type="even"/>
          <w:pgSz w:w="11910" w:h="16840"/>
          <w:pgMar w:top="2098" w:right="1474" w:bottom="1985" w:left="1588" w:header="0" w:footer="1333" w:gutter="0"/>
          <w:cols w:equalWidth="0" w:num="2">
            <w:col w:w="1395" w:space="935"/>
            <w:col w:w="6518"/>
          </w:cols>
        </w:sectPr>
      </w:pPr>
    </w:p>
    <w:p>
      <w:pPr>
        <w:pStyle w:val="6"/>
        <w:rPr>
          <w:rFonts w:ascii="宋体"/>
          <w:b/>
          <w:sz w:val="24"/>
        </w:rPr>
      </w:pPr>
    </w:p>
    <w:p>
      <w:pPr>
        <w:spacing w:before="61" w:line="360" w:lineRule="auto"/>
        <w:ind w:left="991"/>
        <w:rPr>
          <w:rFonts w:hint="eastAsia"/>
          <w:sz w:val="28"/>
        </w:rPr>
      </w:pPr>
      <w:r>
        <w:rPr>
          <w:w w:val="99"/>
          <w:sz w:val="28"/>
        </w:rPr>
        <w:t>捐赠方（甲方</w:t>
      </w:r>
      <w:r>
        <w:rPr>
          <w:spacing w:val="-140"/>
          <w:w w:val="99"/>
          <w:sz w:val="28"/>
        </w:rPr>
        <w:t>）</w:t>
      </w:r>
      <w:r>
        <w:rPr>
          <w:w w:val="99"/>
          <w:sz w:val="28"/>
        </w:rPr>
        <w:t>：XXX</w:t>
      </w:r>
      <w:r>
        <w:rPr>
          <w:spacing w:val="-70"/>
          <w:sz w:val="28"/>
        </w:rPr>
        <w:t xml:space="preserve"> </w:t>
      </w:r>
      <w:r>
        <w:rPr>
          <w:w w:val="99"/>
          <w:sz w:val="28"/>
        </w:rPr>
        <w:t>公司</w:t>
      </w:r>
    </w:p>
    <w:p>
      <w:pPr>
        <w:spacing w:before="4" w:line="360" w:lineRule="auto"/>
        <w:ind w:left="991"/>
        <w:rPr>
          <w:sz w:val="28"/>
        </w:rPr>
      </w:pPr>
      <w:r>
        <w:rPr>
          <w:w w:val="99"/>
          <w:sz w:val="28"/>
        </w:rPr>
        <w:t>受赠方（乙方</w:t>
      </w:r>
      <w:r>
        <w:rPr>
          <w:spacing w:val="-140"/>
          <w:w w:val="99"/>
          <w:sz w:val="28"/>
        </w:rPr>
        <w:t>）</w:t>
      </w:r>
      <w:r>
        <w:rPr>
          <w:w w:val="99"/>
          <w:sz w:val="28"/>
        </w:rPr>
        <w:t>：广东生态工程职业学院</w:t>
      </w:r>
    </w:p>
    <w:p>
      <w:pPr>
        <w:spacing w:before="4" w:line="360" w:lineRule="auto"/>
        <w:ind w:left="431" w:right="586" w:firstLine="560"/>
        <w:jc w:val="both"/>
        <w:rPr>
          <w:sz w:val="28"/>
        </w:rPr>
      </w:pPr>
      <w:r>
        <w:rPr>
          <w:spacing w:val="-6"/>
          <w:sz w:val="28"/>
        </w:rPr>
        <w:t xml:space="preserve">根据广东生态工程职业学院与 </w:t>
      </w:r>
      <w:r>
        <w:rPr>
          <w:sz w:val="28"/>
        </w:rPr>
        <w:t>XXX</w:t>
      </w:r>
      <w:r>
        <w:rPr>
          <w:spacing w:val="-15"/>
          <w:sz w:val="28"/>
        </w:rPr>
        <w:t xml:space="preserve"> 公司签订的校企合作协议，甲方拟</w:t>
      </w:r>
      <w:r>
        <w:rPr>
          <w:spacing w:val="-11"/>
          <w:sz w:val="28"/>
        </w:rPr>
        <w:t>捐赠总价值      万元设备</w:t>
      </w:r>
      <w:r>
        <w:rPr>
          <w:sz w:val="28"/>
        </w:rPr>
        <w:t>（实验设备、产品案例、软件等）</w:t>
      </w:r>
      <w:r>
        <w:rPr>
          <w:spacing w:val="-3"/>
          <w:sz w:val="28"/>
        </w:rPr>
        <w:t>用于乙方</w:t>
      </w:r>
      <w:r>
        <w:rPr>
          <w:sz w:val="28"/>
        </w:rPr>
        <w:t>人才培养，具体使用要求可以另行商定。</w:t>
      </w:r>
    </w:p>
    <w:p>
      <w:pPr>
        <w:spacing w:before="3" w:line="360" w:lineRule="auto"/>
        <w:ind w:left="1071"/>
        <w:rPr>
          <w:sz w:val="28"/>
        </w:rPr>
      </w:pPr>
      <w:r>
        <w:rPr>
          <w:sz w:val="28"/>
        </w:rPr>
        <w:t>本协议一式四份，甲方一份，乙方三份。</w:t>
      </w:r>
    </w:p>
    <w:p>
      <w:pPr>
        <w:pStyle w:val="6"/>
        <w:spacing w:before="8" w:line="360" w:lineRule="auto"/>
        <w:rPr>
          <w:sz w:val="28"/>
        </w:rPr>
      </w:pPr>
    </w:p>
    <w:p>
      <w:pPr>
        <w:spacing w:line="360" w:lineRule="auto"/>
        <w:ind w:left="1071"/>
        <w:rPr>
          <w:sz w:val="28"/>
        </w:rPr>
      </w:pPr>
      <w:r>
        <w:rPr>
          <w:sz w:val="28"/>
        </w:rPr>
        <w:t>附件：XXX 公司捐赠广东生态工程职业学院设备清单</w:t>
      </w:r>
    </w:p>
    <w:p>
      <w:pPr>
        <w:pStyle w:val="6"/>
        <w:spacing w:before="10" w:line="360" w:lineRule="auto"/>
        <w:rPr>
          <w:sz w:val="28"/>
        </w:rPr>
      </w:pPr>
    </w:p>
    <w:p>
      <w:pPr>
        <w:tabs>
          <w:tab w:val="left" w:pos="4501"/>
        </w:tabs>
        <w:spacing w:line="360" w:lineRule="auto"/>
        <w:ind w:left="1071"/>
        <w:rPr>
          <w:sz w:val="28"/>
        </w:rPr>
      </w:pPr>
      <w:r>
        <w:rPr>
          <w:sz w:val="28"/>
        </w:rPr>
        <w:t>捐赠方：XXX</w:t>
      </w:r>
      <w:r>
        <w:rPr>
          <w:spacing w:val="-71"/>
          <w:sz w:val="28"/>
        </w:rPr>
        <w:t xml:space="preserve"> </w:t>
      </w:r>
      <w:r>
        <w:rPr>
          <w:sz w:val="28"/>
        </w:rPr>
        <w:t>公司</w:t>
      </w:r>
      <w:r>
        <w:rPr>
          <w:sz w:val="28"/>
        </w:rPr>
        <w:tab/>
      </w:r>
      <w:r>
        <w:rPr>
          <w:sz w:val="28"/>
        </w:rPr>
        <w:t>乙方：广东生态工程职业学院</w:t>
      </w:r>
    </w:p>
    <w:p>
      <w:pPr>
        <w:tabs>
          <w:tab w:val="left" w:pos="4990"/>
        </w:tabs>
        <w:spacing w:before="3" w:line="360" w:lineRule="auto"/>
        <w:ind w:left="1071"/>
        <w:rPr>
          <w:sz w:val="28"/>
        </w:rPr>
      </w:pPr>
      <w:r>
        <w:rPr>
          <w:sz w:val="28"/>
        </w:rPr>
        <w:t>（公章）</w:t>
      </w:r>
      <w:r>
        <w:rPr>
          <w:rFonts w:hint="eastAsia"/>
          <w:sz w:val="28"/>
          <w:lang w:val="en-US"/>
        </w:rPr>
        <w:t xml:space="preserve">                 </w:t>
      </w:r>
      <w:r>
        <w:rPr>
          <w:sz w:val="28"/>
        </w:rPr>
        <w:t>（公章）</w:t>
      </w:r>
    </w:p>
    <w:p>
      <w:pPr>
        <w:tabs>
          <w:tab w:val="left" w:pos="5830"/>
        </w:tabs>
        <w:spacing w:before="5" w:line="360" w:lineRule="auto"/>
        <w:ind w:left="1071"/>
        <w:rPr>
          <w:sz w:val="28"/>
        </w:rPr>
      </w:pPr>
      <w:r>
        <w:rPr>
          <w:w w:val="99"/>
          <w:sz w:val="28"/>
        </w:rPr>
        <w:t>代表（签字</w:t>
      </w:r>
      <w:r>
        <w:rPr>
          <w:spacing w:val="-141"/>
          <w:w w:val="99"/>
          <w:sz w:val="28"/>
        </w:rPr>
        <w:t>）</w:t>
      </w:r>
      <w:r>
        <w:rPr>
          <w:w w:val="99"/>
          <w:sz w:val="28"/>
        </w:rPr>
        <w:t>：</w:t>
      </w:r>
      <w:r>
        <w:rPr>
          <w:rFonts w:hint="eastAsia"/>
          <w:w w:val="99"/>
          <w:sz w:val="28"/>
          <w:lang w:val="en-US"/>
        </w:rPr>
        <w:t xml:space="preserve">             </w:t>
      </w:r>
      <w:r>
        <w:rPr>
          <w:w w:val="99"/>
          <w:sz w:val="28"/>
        </w:rPr>
        <w:t>代表（签字</w:t>
      </w:r>
      <w:r>
        <w:rPr>
          <w:spacing w:val="-140"/>
          <w:w w:val="99"/>
          <w:sz w:val="28"/>
        </w:rPr>
        <w:t>）</w:t>
      </w:r>
      <w:r>
        <w:rPr>
          <w:w w:val="99"/>
          <w:sz w:val="28"/>
        </w:rPr>
        <w:t>：</w:t>
      </w:r>
    </w:p>
    <w:p>
      <w:pPr>
        <w:pStyle w:val="6"/>
        <w:spacing w:before="9" w:line="360" w:lineRule="auto"/>
        <w:rPr>
          <w:sz w:val="28"/>
        </w:rPr>
      </w:pPr>
    </w:p>
    <w:p>
      <w:pPr>
        <w:tabs>
          <w:tab w:val="left" w:pos="5969"/>
        </w:tabs>
        <w:spacing w:line="360" w:lineRule="auto"/>
        <w:ind w:left="1071"/>
        <w:rPr>
          <w:sz w:val="28"/>
        </w:rPr>
        <w:sectPr>
          <w:type w:val="continuous"/>
          <w:pgSz w:w="11910" w:h="16840"/>
          <w:pgMar w:top="2098" w:right="1474" w:bottom="1985" w:left="1588" w:header="720" w:footer="720" w:gutter="0"/>
          <w:cols w:space="720" w:num="1"/>
        </w:sectPr>
      </w:pPr>
      <w:r>
        <w:rPr>
          <w:sz w:val="28"/>
        </w:rPr>
        <w:t>签订日期：</w:t>
      </w:r>
      <w:r>
        <w:rPr>
          <w:rFonts w:hint="eastAsia"/>
          <w:sz w:val="28"/>
          <w:lang w:val="en-US"/>
        </w:rPr>
        <w:t xml:space="preserve">                    </w:t>
      </w:r>
      <w:r>
        <w:rPr>
          <w:sz w:val="28"/>
        </w:rPr>
        <w:t>签订日期：</w:t>
      </w:r>
    </w:p>
    <w:p>
      <w:pPr>
        <w:pStyle w:val="6"/>
        <w:spacing w:before="3" w:line="317" w:lineRule="auto"/>
        <w:ind w:right="1290"/>
        <w:jc w:val="both"/>
      </w:pPr>
    </w:p>
    <w:sectPr>
      <w:footerReference r:id="rId5" w:type="default"/>
      <w:footerReference r:id="rId6" w:type="even"/>
      <w:pgSz w:w="11910" w:h="16840"/>
      <w:pgMar w:top="2098" w:right="1474" w:bottom="1985" w:left="1588" w:header="0" w:footer="13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7853304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8"/>
          <w:jc w:val="right"/>
          <w:rPr>
            <w:rFonts w:hint="eastAsia"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>—</w:t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15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t xml:space="preserve"> </w:t>
    </w:r>
    <w:sdt>
      <w:sdtPr>
        <w:rPr>
          <w:rFonts w:ascii="宋体" w:hAnsi="宋体" w:eastAsia="宋体"/>
          <w:sz w:val="28"/>
          <w:szCs w:val="28"/>
        </w:rPr>
        <w:id w:val="-2012444843"/>
        <w:docPartObj>
          <w:docPartGallery w:val="autotext"/>
        </w:docPartObj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16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853160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8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>—</w:t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41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—</w:t>
        </w:r>
      </w:p>
    </w:sdtContent>
  </w:sdt>
  <w:p>
    <w:pPr>
      <w:pStyle w:val="6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945515</wp:posOffset>
              </wp:positionH>
              <wp:positionV relativeFrom="page">
                <wp:posOffset>9647555</wp:posOffset>
              </wp:positionV>
              <wp:extent cx="788035" cy="315595"/>
              <wp:effectExtent l="0" t="0" r="12065" b="889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8276" cy="315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0" w:lineRule="exact"/>
                            <w:ind w:left="40"/>
                            <w:rPr>
                              <w:rFonts w:ascii="宋体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>40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4.45pt;margin-top:759.65pt;height:24.85pt;width:62.05pt;mso-position-horizontal-relative:page;mso-position-vertical-relative:page;z-index:-251657216;mso-width-relative:page;mso-height-relative:page;" filled="f" stroked="f" coordsize="21600,21600" o:gfxdata="UEsDBAoAAAAAAIdO4kAAAAAAAAAAAAAAAAAEAAAAZHJzL1BLAwQUAAAACACHTuJAxz+6WNsAAAAN&#10;AQAADwAAAGRycy9kb3ducmV2LnhtbE2PzU7DMBCE70i8g7WVuFE7LYQmjVMhBCck1DQcODqxm1iN&#10;1yF2f3h7tie47eyOZr8pNhc3sJOZgvUoIZkLYAZbry12Ej7rt/sVsBAVajV4NBJ+TIBNeXtTqFz7&#10;M1bmtIsdoxAMuZLQxzjmnIe2N06FuR8N0m3vJ6ciyanjelJnCncDXwiRcqcs0odejealN+1hd3QS&#10;nr+werXfH8222le2rjOB7+lByrtZItbAornEPzNc8QkdSmJq/BF1YAPph1VGVhoek2wJjCyLpyXV&#10;a66rNBPAy4L/b1H+AlBLAwQUAAAACACHTuJAa529gNIBAACZAwAADgAAAGRycy9lMm9Eb2MueG1s&#10;rVPBjtMwEL0j8Q+W7zRNd9mtoqYrULUICQHSwge4jt1Ysj3Gdpr0B+APOHHhznf1Oxi7SZfdveyB&#10;izOZmbx5742zuhmMJnvhgwJb03I2p0RYDo2yu5p+/XL7aklJiMw2TIMVNT2IQG/WL1+seleJBbSg&#10;G+EJgthQ9a6mbYyuKorAW2FYmIETFosSvGERX/2uaDzrEd3oYjGfXxU9+MZ54CIEzG5ORToi+ucA&#10;gpSKiw3wzggbT6heaBZRUmiVC3Sd2UopePwkZRCR6Jqi0phPHILxNp3FesWqnWeuVXykwJ5D4ZEm&#10;w5TFoWeoDYuMdF49gTKKewgg44yDKU5CsiOoopw/8uauZU5kLWh1cGfTw/+D5R/3nz1RTU0vKbHM&#10;4MKPP38cf/05/v5OLpM9vQsVdt057IvDWxjw0kz5gMmkepDepCfqIVhHcw9nc8UQCcfk9XK5uL6i&#10;hGPponx9UWbzi/uPnQ/xnQBDUlBTj7vLlrL9hxCRCLZOLWmWhVuldd6ftg8S2JgyRWJ+YpiiOGyH&#10;Uc4WmgOq6XHtNQ3fOuYFJfq9RV/THZkCPwXbKeicV7sWyZWZmYU3XQSpMrs04wQ8jsaNZdLj7UpX&#10;4t/33HX/R63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c/uljbAAAADQEAAA8AAAAAAAAAAQAg&#10;AAAAIgAAAGRycy9kb3ducmV2LnhtbFBLAQIUABQAAAAIAIdO4kBrnb2A0gEAAJkDAAAOAAAAAAAA&#10;AAEAIAAAACo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0" w:lineRule="exact"/>
                      <w:ind w:left="40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宋体"/>
                        <w:sz w:val="28"/>
                      </w:rPr>
                      <w:t>40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/>
                        <w:sz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evenAndOddHeaders w:val="1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E1C"/>
    <w:rsid w:val="00091BCC"/>
    <w:rsid w:val="000B4E1C"/>
    <w:rsid w:val="00125432"/>
    <w:rsid w:val="001632B9"/>
    <w:rsid w:val="001B4F56"/>
    <w:rsid w:val="001F09C4"/>
    <w:rsid w:val="00292DB0"/>
    <w:rsid w:val="002A273F"/>
    <w:rsid w:val="003C1BB2"/>
    <w:rsid w:val="00502F57"/>
    <w:rsid w:val="005B5399"/>
    <w:rsid w:val="00687713"/>
    <w:rsid w:val="006B481C"/>
    <w:rsid w:val="006E3952"/>
    <w:rsid w:val="006E4F54"/>
    <w:rsid w:val="007C7A09"/>
    <w:rsid w:val="008359D9"/>
    <w:rsid w:val="008B19C0"/>
    <w:rsid w:val="008F5FA1"/>
    <w:rsid w:val="009F75AA"/>
    <w:rsid w:val="00A053F2"/>
    <w:rsid w:val="00BB1C41"/>
    <w:rsid w:val="00C55D72"/>
    <w:rsid w:val="00C60E25"/>
    <w:rsid w:val="00D46C51"/>
    <w:rsid w:val="00D844A0"/>
    <w:rsid w:val="00F004DF"/>
    <w:rsid w:val="00F11C69"/>
    <w:rsid w:val="00F44F67"/>
    <w:rsid w:val="00F50740"/>
    <w:rsid w:val="00F95A0E"/>
    <w:rsid w:val="00FA3788"/>
    <w:rsid w:val="014527E0"/>
    <w:rsid w:val="017B3FF0"/>
    <w:rsid w:val="02016FE4"/>
    <w:rsid w:val="026B4A0D"/>
    <w:rsid w:val="03E94628"/>
    <w:rsid w:val="045B5581"/>
    <w:rsid w:val="04A66578"/>
    <w:rsid w:val="05AA30BA"/>
    <w:rsid w:val="06617B8B"/>
    <w:rsid w:val="06F11126"/>
    <w:rsid w:val="06F3445B"/>
    <w:rsid w:val="07297255"/>
    <w:rsid w:val="076B792D"/>
    <w:rsid w:val="08662242"/>
    <w:rsid w:val="096A04BC"/>
    <w:rsid w:val="0AF44BFE"/>
    <w:rsid w:val="0C954FDC"/>
    <w:rsid w:val="10C1473A"/>
    <w:rsid w:val="10DF1FC3"/>
    <w:rsid w:val="129F0AAB"/>
    <w:rsid w:val="14033EF7"/>
    <w:rsid w:val="14FF614A"/>
    <w:rsid w:val="15C76EE5"/>
    <w:rsid w:val="163F11A0"/>
    <w:rsid w:val="1723272F"/>
    <w:rsid w:val="172F0524"/>
    <w:rsid w:val="173C5AC0"/>
    <w:rsid w:val="1776527E"/>
    <w:rsid w:val="17B0635A"/>
    <w:rsid w:val="17DC335D"/>
    <w:rsid w:val="18006060"/>
    <w:rsid w:val="18734B73"/>
    <w:rsid w:val="187E75C6"/>
    <w:rsid w:val="19013179"/>
    <w:rsid w:val="191050B1"/>
    <w:rsid w:val="196554BE"/>
    <w:rsid w:val="19820BF5"/>
    <w:rsid w:val="1AC0322F"/>
    <w:rsid w:val="1AF6244E"/>
    <w:rsid w:val="1BE96154"/>
    <w:rsid w:val="1C817BCF"/>
    <w:rsid w:val="1DCB44BD"/>
    <w:rsid w:val="1DF47EFC"/>
    <w:rsid w:val="1EB97243"/>
    <w:rsid w:val="1ECB2FF6"/>
    <w:rsid w:val="1ED02718"/>
    <w:rsid w:val="1EF839BA"/>
    <w:rsid w:val="20145022"/>
    <w:rsid w:val="201A57C5"/>
    <w:rsid w:val="20607ACB"/>
    <w:rsid w:val="20F326ED"/>
    <w:rsid w:val="225E76A8"/>
    <w:rsid w:val="2274785E"/>
    <w:rsid w:val="22E04EF3"/>
    <w:rsid w:val="22E57FD2"/>
    <w:rsid w:val="2368167B"/>
    <w:rsid w:val="2408466F"/>
    <w:rsid w:val="25454175"/>
    <w:rsid w:val="26A0179B"/>
    <w:rsid w:val="27E76ED9"/>
    <w:rsid w:val="29357B61"/>
    <w:rsid w:val="29EA557F"/>
    <w:rsid w:val="2A030C69"/>
    <w:rsid w:val="2B6721E1"/>
    <w:rsid w:val="2C631697"/>
    <w:rsid w:val="2D882A02"/>
    <w:rsid w:val="2D9F797A"/>
    <w:rsid w:val="2E054178"/>
    <w:rsid w:val="2F1D102D"/>
    <w:rsid w:val="2F2926AA"/>
    <w:rsid w:val="2F351A90"/>
    <w:rsid w:val="2F452CAE"/>
    <w:rsid w:val="2FBD08F5"/>
    <w:rsid w:val="2FE23D01"/>
    <w:rsid w:val="2FF67B04"/>
    <w:rsid w:val="30356D13"/>
    <w:rsid w:val="31101764"/>
    <w:rsid w:val="33382BCB"/>
    <w:rsid w:val="34467088"/>
    <w:rsid w:val="34AD7F52"/>
    <w:rsid w:val="363B606D"/>
    <w:rsid w:val="38071435"/>
    <w:rsid w:val="38F11218"/>
    <w:rsid w:val="39F72595"/>
    <w:rsid w:val="3ACB2E6A"/>
    <w:rsid w:val="3B1F0046"/>
    <w:rsid w:val="3DC0005A"/>
    <w:rsid w:val="3E0A2150"/>
    <w:rsid w:val="3EB46974"/>
    <w:rsid w:val="3F59621E"/>
    <w:rsid w:val="3FBB766D"/>
    <w:rsid w:val="40867A87"/>
    <w:rsid w:val="40A060FA"/>
    <w:rsid w:val="40E07555"/>
    <w:rsid w:val="41B1671C"/>
    <w:rsid w:val="42AF2D5F"/>
    <w:rsid w:val="43015C03"/>
    <w:rsid w:val="43475C14"/>
    <w:rsid w:val="440A7BCA"/>
    <w:rsid w:val="465669B8"/>
    <w:rsid w:val="47013507"/>
    <w:rsid w:val="476E379A"/>
    <w:rsid w:val="48CA491C"/>
    <w:rsid w:val="4924423E"/>
    <w:rsid w:val="494A349B"/>
    <w:rsid w:val="49521DF7"/>
    <w:rsid w:val="4AAC5578"/>
    <w:rsid w:val="4C5F48CC"/>
    <w:rsid w:val="4D0D50C2"/>
    <w:rsid w:val="4EB54126"/>
    <w:rsid w:val="4F4F0B22"/>
    <w:rsid w:val="4FE67C79"/>
    <w:rsid w:val="50095032"/>
    <w:rsid w:val="5143220A"/>
    <w:rsid w:val="535E0631"/>
    <w:rsid w:val="53E0314C"/>
    <w:rsid w:val="54274589"/>
    <w:rsid w:val="551E4C53"/>
    <w:rsid w:val="55484E31"/>
    <w:rsid w:val="555504C1"/>
    <w:rsid w:val="560B53D1"/>
    <w:rsid w:val="56377804"/>
    <w:rsid w:val="56847C0C"/>
    <w:rsid w:val="56AE26D6"/>
    <w:rsid w:val="58F65A2D"/>
    <w:rsid w:val="58FE1811"/>
    <w:rsid w:val="5986574F"/>
    <w:rsid w:val="5B177CD1"/>
    <w:rsid w:val="5BCA4346"/>
    <w:rsid w:val="5CB14C2F"/>
    <w:rsid w:val="5D826D06"/>
    <w:rsid w:val="5EE72F2A"/>
    <w:rsid w:val="5F2B5E4B"/>
    <w:rsid w:val="5F3D27AA"/>
    <w:rsid w:val="5FF3133D"/>
    <w:rsid w:val="604D1DE8"/>
    <w:rsid w:val="606A2D77"/>
    <w:rsid w:val="62BB3BC6"/>
    <w:rsid w:val="63505A5A"/>
    <w:rsid w:val="64310722"/>
    <w:rsid w:val="64CB5BE2"/>
    <w:rsid w:val="64F57CF0"/>
    <w:rsid w:val="65E81D91"/>
    <w:rsid w:val="670A0D5F"/>
    <w:rsid w:val="69C1430F"/>
    <w:rsid w:val="69C2343D"/>
    <w:rsid w:val="69C3118F"/>
    <w:rsid w:val="6AC84F7C"/>
    <w:rsid w:val="6E3C3067"/>
    <w:rsid w:val="6FB07203"/>
    <w:rsid w:val="70C44774"/>
    <w:rsid w:val="71464F23"/>
    <w:rsid w:val="729B00A5"/>
    <w:rsid w:val="736066D0"/>
    <w:rsid w:val="7592273A"/>
    <w:rsid w:val="773E7BB3"/>
    <w:rsid w:val="77EB4D1B"/>
    <w:rsid w:val="78E926E0"/>
    <w:rsid w:val="79823784"/>
    <w:rsid w:val="7AD225DE"/>
    <w:rsid w:val="7B62487C"/>
    <w:rsid w:val="7B9D775D"/>
    <w:rsid w:val="7BD20A22"/>
    <w:rsid w:val="7C48614D"/>
    <w:rsid w:val="7CE355A5"/>
    <w:rsid w:val="7DF74740"/>
    <w:rsid w:val="7F1969BB"/>
    <w:rsid w:val="7FC6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156"/>
      <w:jc w:val="center"/>
      <w:outlineLvl w:val="0"/>
    </w:pPr>
    <w:rPr>
      <w:rFonts w:ascii="宋体" w:hAnsi="宋体" w:eastAsia="宋体" w:cs="宋体"/>
      <w:b/>
      <w:bCs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176" w:right="155"/>
      <w:jc w:val="center"/>
      <w:outlineLvl w:val="1"/>
    </w:pPr>
    <w:rPr>
      <w:rFonts w:ascii="宋体" w:hAnsi="宋体" w:eastAsia="宋体" w:cs="宋体"/>
      <w:b/>
      <w:bCs/>
      <w:sz w:val="36"/>
      <w:szCs w:val="36"/>
    </w:rPr>
  </w:style>
  <w:style w:type="paragraph" w:styleId="4">
    <w:name w:val="heading 3"/>
    <w:basedOn w:val="1"/>
    <w:next w:val="1"/>
    <w:qFormat/>
    <w:uiPriority w:val="1"/>
    <w:pPr>
      <w:ind w:left="1"/>
      <w:outlineLvl w:val="2"/>
    </w:pPr>
    <w:rPr>
      <w:rFonts w:ascii="宋体" w:hAnsi="宋体" w:eastAsia="宋体" w:cs="宋体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</w:style>
  <w:style w:type="paragraph" w:styleId="6">
    <w:name w:val="Body Text"/>
    <w:basedOn w:val="1"/>
    <w:qFormat/>
    <w:uiPriority w:val="1"/>
    <w:rPr>
      <w:sz w:val="32"/>
      <w:szCs w:val="32"/>
    </w:r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autoSpaceDE/>
      <w:autoSpaceDN/>
    </w:pPr>
    <w:rPr>
      <w:rFonts w:cs="Times New Roman" w:asciiTheme="minorHAnsi" w:hAnsiTheme="minorHAnsi" w:eastAsiaTheme="minorEastAsia"/>
      <w:sz w:val="24"/>
      <w:szCs w:val="24"/>
      <w:lang w:val="en-US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431" w:firstLine="640"/>
    </w:pPr>
  </w:style>
  <w:style w:type="paragraph" w:customStyle="1" w:styleId="16">
    <w:name w:val="Table Paragraph"/>
    <w:basedOn w:val="1"/>
    <w:qFormat/>
    <w:uiPriority w:val="1"/>
  </w:style>
  <w:style w:type="character" w:customStyle="1" w:styleId="17">
    <w:name w:val="批注框文本 字符"/>
    <w:basedOn w:val="13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8">
    <w:name w:val="页眉 字符"/>
    <w:basedOn w:val="13"/>
    <w:link w:val="9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9">
    <w:name w:val="页脚 字符"/>
    <w:basedOn w:val="13"/>
    <w:link w:val="8"/>
    <w:qFormat/>
    <w:uiPriority w:val="99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20">
    <w:name w:val="NormalCharacter"/>
    <w:semiHidden/>
    <w:qFormat/>
    <w:uiPriority w:val="0"/>
    <w:rPr>
      <w:rFonts w:ascii="仿宋" w:hAnsi="仿宋" w:eastAsia="仿宋" w:cs="仿宋"/>
      <w:sz w:val="22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2474</Words>
  <Characters>14106</Characters>
  <Lines>117</Lines>
  <Paragraphs>33</Paragraphs>
  <TotalTime>2</TotalTime>
  <ScaleCrop>false</ScaleCrop>
  <LinksUpToDate>false</LinksUpToDate>
  <CharactersWithSpaces>16547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2021-12-07T17:52:00Z</dcterms:created>
  <dc:creator>Lenovo</dc:creator>
  <cp:lastModifiedBy>王晓宇</cp:lastModifiedBy>
  <dcterms:modified xsi:type="dcterms:W3CDTF">2022-04-24T02:36:26Z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290D000DFA074764A44BFCB5E8360D58</vt:lpwstr>
  </property>
</Properties>
</file>